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2D" w:rsidRPr="00F42C2D" w:rsidRDefault="006F26E4" w:rsidP="00FA2ECB">
      <w:pPr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A51C0F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5D3803">
        <w:rPr>
          <w:rFonts w:ascii="Calibri" w:hAnsi="Calibri"/>
          <w:b/>
          <w:color w:val="7030A0"/>
          <w:sz w:val="44"/>
          <w:szCs w:val="36"/>
          <w:u w:val="single"/>
        </w:rPr>
        <w:t>7</w:t>
      </w:r>
      <w:r w:rsidR="00F42C2D">
        <w:rPr>
          <w:rFonts w:ascii="Calibri" w:hAnsi="Calibri"/>
          <w:b/>
          <w:color w:val="7030A0"/>
          <w:sz w:val="44"/>
          <w:szCs w:val="36"/>
          <w:u w:val="single"/>
        </w:rPr>
        <w:t xml:space="preserve">       </w:t>
      </w:r>
      <w:r w:rsidR="005D3803">
        <w:rPr>
          <w:rFonts w:ascii="Calibri" w:hAnsi="Calibri"/>
          <w:b/>
          <w:color w:val="7030A0"/>
          <w:sz w:val="36"/>
          <w:szCs w:val="36"/>
          <w:u w:val="single"/>
        </w:rPr>
        <w:t>Dec.</w:t>
      </w:r>
      <w:r w:rsidR="00A51C0F" w:rsidRPr="00A51C0F">
        <w:rPr>
          <w:rFonts w:ascii="Calibri" w:hAnsi="Calibri"/>
          <w:b/>
          <w:color w:val="7030A0"/>
          <w:sz w:val="36"/>
          <w:szCs w:val="36"/>
          <w:u w:val="single"/>
        </w:rPr>
        <w:t xml:space="preserve"> </w:t>
      </w:r>
      <w:r w:rsidR="00FB20CB">
        <w:rPr>
          <w:rFonts w:ascii="Calibri" w:hAnsi="Calibri"/>
          <w:b/>
          <w:color w:val="7030A0"/>
          <w:sz w:val="36"/>
          <w:szCs w:val="36"/>
          <w:u w:val="single"/>
        </w:rPr>
        <w:t>3</w:t>
      </w:r>
      <w:r w:rsidR="00FB20CB" w:rsidRPr="00FB20CB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rd</w:t>
      </w:r>
      <w:r w:rsidR="00F42C2D">
        <w:rPr>
          <w:rFonts w:ascii="Calibri" w:hAnsi="Calibri"/>
          <w:b/>
          <w:color w:val="7030A0"/>
          <w:sz w:val="36"/>
          <w:szCs w:val="36"/>
          <w:u w:val="single"/>
        </w:rPr>
        <w:t xml:space="preserve"> - </w:t>
      </w:r>
      <w:r w:rsidR="00FB20CB">
        <w:rPr>
          <w:rFonts w:ascii="Calibri" w:hAnsi="Calibri"/>
          <w:b/>
          <w:color w:val="7030A0"/>
          <w:sz w:val="36"/>
          <w:szCs w:val="36"/>
          <w:u w:val="single"/>
        </w:rPr>
        <w:t>6</w:t>
      </w:r>
      <w:r w:rsidR="00E509F5" w:rsidRPr="00A51C0F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t</w:t>
      </w:r>
      <w:r w:rsidR="002D65CD" w:rsidRPr="00A51C0F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h</w:t>
      </w:r>
      <w:r w:rsidR="00F42C2D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 xml:space="preserve"> 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14285E" w:rsidRPr="004A5452" w:rsidRDefault="0089560A" w:rsidP="008C1C99">
      <w:pPr>
        <w:rPr>
          <w:rFonts w:ascii="Calibri" w:hAnsi="Calibri"/>
          <w:b/>
          <w:i/>
          <w:color w:val="1F497D" w:themeColor="text2"/>
          <w:sz w:val="36"/>
          <w:u w:val="single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3F4147">
        <w:rPr>
          <w:rFonts w:ascii="Calibri" w:hAnsi="Calibri"/>
          <w:b/>
          <w:i/>
          <w:color w:val="1F497D" w:themeColor="text2"/>
          <w:sz w:val="36"/>
          <w:u w:val="single"/>
        </w:rPr>
        <w:t xml:space="preserve"> – </w:t>
      </w:r>
      <w:proofErr w:type="gramStart"/>
      <w:r w:rsidR="003F4147">
        <w:rPr>
          <w:rFonts w:ascii="Calibri" w:hAnsi="Calibri"/>
          <w:b/>
          <w:i/>
          <w:color w:val="1F497D" w:themeColor="text2"/>
          <w:sz w:val="36"/>
          <w:u w:val="single"/>
        </w:rPr>
        <w:t>Dec.</w:t>
      </w:r>
      <w:r w:rsidR="004A5452">
        <w:rPr>
          <w:rFonts w:ascii="Calibri" w:hAnsi="Calibri"/>
          <w:b/>
          <w:i/>
          <w:color w:val="1F497D" w:themeColor="text2"/>
          <w:sz w:val="36"/>
          <w:u w:val="single"/>
        </w:rPr>
        <w:t>3</w:t>
      </w:r>
      <w:r w:rsidR="004A5452" w:rsidRPr="004A5452">
        <w:rPr>
          <w:rFonts w:ascii="Calibri" w:hAnsi="Calibri"/>
          <w:b/>
          <w:i/>
          <w:color w:val="1F497D" w:themeColor="text2"/>
          <w:sz w:val="36"/>
          <w:u w:val="single"/>
          <w:vertAlign w:val="superscript"/>
        </w:rPr>
        <w:t>rd</w:t>
      </w:r>
      <w:r w:rsidR="003F4147">
        <w:rPr>
          <w:rFonts w:ascii="Calibri" w:hAnsi="Calibri"/>
          <w:b/>
          <w:i/>
          <w:color w:val="1F497D" w:themeColor="text2"/>
          <w:sz w:val="36"/>
          <w:u w:val="single"/>
        </w:rPr>
        <w:t xml:space="preserve"> 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proofErr w:type="gramEnd"/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4E2720">
        <w:rPr>
          <w:rFonts w:ascii="Calibri" w:hAnsi="Calibri"/>
          <w:b/>
          <w:color w:val="1F497D" w:themeColor="text2"/>
          <w:sz w:val="36"/>
        </w:rPr>
        <w:tab/>
        <w:t>Chapter 6.2</w:t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="00432C11" w:rsidRPr="00755178">
        <w:rPr>
          <w:rFonts w:ascii="Calibri" w:hAnsi="Calibri"/>
          <w:b/>
          <w:color w:val="1F497D" w:themeColor="text2"/>
          <w:sz w:val="40"/>
        </w:rPr>
        <w:t xml:space="preserve"> </w:t>
      </w:r>
    </w:p>
    <w:p w:rsidR="0089560A" w:rsidRPr="004E2720" w:rsidRDefault="0089560A" w:rsidP="0089560A">
      <w:pPr>
        <w:rPr>
          <w:rFonts w:ascii="Calibri" w:hAnsi="Calibri"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TSW:  </w:t>
      </w:r>
      <w:r w:rsidR="004E2720" w:rsidRPr="004E2720">
        <w:rPr>
          <w:rFonts w:ascii="Calibri" w:hAnsi="Calibri"/>
          <w:sz w:val="28"/>
          <w:szCs w:val="28"/>
        </w:rPr>
        <w:t>Solve systems of equations using the “Substitution” method.</w:t>
      </w:r>
    </w:p>
    <w:p w:rsidR="005D3803" w:rsidRPr="004E2720" w:rsidRDefault="0089560A" w:rsidP="0089560A">
      <w:pPr>
        <w:rPr>
          <w:rFonts w:ascii="Calibri" w:hAnsi="Calibri"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>Activity</w:t>
      </w:r>
      <w:r w:rsidR="005D3803">
        <w:rPr>
          <w:rFonts w:ascii="Calibri" w:hAnsi="Calibri"/>
          <w:b/>
          <w:sz w:val="28"/>
          <w:szCs w:val="28"/>
        </w:rPr>
        <w:t>:</w:t>
      </w:r>
      <w:r w:rsidR="004E2720">
        <w:rPr>
          <w:rFonts w:ascii="Calibri" w:hAnsi="Calibri"/>
          <w:b/>
          <w:sz w:val="28"/>
          <w:szCs w:val="28"/>
        </w:rPr>
        <w:t xml:space="preserve">  </w:t>
      </w:r>
      <w:r w:rsidR="004E2720" w:rsidRPr="004E2720">
        <w:rPr>
          <w:rFonts w:ascii="Calibri" w:hAnsi="Calibri"/>
          <w:sz w:val="28"/>
          <w:szCs w:val="28"/>
        </w:rPr>
        <w:t xml:space="preserve">Warm-up; Notes p. 342-344; </w:t>
      </w:r>
      <w:proofErr w:type="spellStart"/>
      <w:r w:rsidR="004E2720" w:rsidRPr="004E2720">
        <w:rPr>
          <w:rFonts w:ascii="Calibri" w:hAnsi="Calibri"/>
          <w:sz w:val="28"/>
          <w:szCs w:val="28"/>
        </w:rPr>
        <w:t>SmartBoard</w:t>
      </w:r>
      <w:proofErr w:type="spellEnd"/>
      <w:r w:rsidR="004E2720" w:rsidRPr="004E2720">
        <w:rPr>
          <w:rFonts w:ascii="Calibri" w:hAnsi="Calibri"/>
          <w:sz w:val="28"/>
          <w:szCs w:val="28"/>
        </w:rPr>
        <w:t xml:space="preserve"> Activity; Study Guide handout</w:t>
      </w:r>
    </w:p>
    <w:p w:rsidR="0089560A" w:rsidRPr="002322D4" w:rsidRDefault="0089560A" w:rsidP="0089560A">
      <w:pPr>
        <w:rPr>
          <w:rFonts w:ascii="Calibri" w:hAnsi="Calibri"/>
          <w:b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Assessment:  </w:t>
      </w:r>
      <w:r w:rsidR="004E2720" w:rsidRPr="004E2720">
        <w:rPr>
          <w:rFonts w:ascii="Calibri" w:hAnsi="Calibri"/>
          <w:sz w:val="28"/>
          <w:szCs w:val="28"/>
        </w:rPr>
        <w:t>HW Review, Warm-up results, Observation</w:t>
      </w:r>
    </w:p>
    <w:p w:rsidR="0089560A" w:rsidRPr="00581539" w:rsidRDefault="0089560A" w:rsidP="0089560A">
      <w:pPr>
        <w:rPr>
          <w:rFonts w:ascii="Calibri" w:hAnsi="Calibri"/>
          <w:b/>
          <w:color w:val="FF0000"/>
          <w:sz w:val="22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 w:rsidR="004E2720">
        <w:rPr>
          <w:rFonts w:ascii="Calibri" w:hAnsi="Calibri"/>
          <w:b/>
          <w:color w:val="FF0000"/>
          <w:sz w:val="28"/>
        </w:rPr>
        <w:t xml:space="preserve">P. </w:t>
      </w:r>
      <w:proofErr w:type="gramStart"/>
      <w:r w:rsidR="004E2720">
        <w:rPr>
          <w:rFonts w:ascii="Calibri" w:hAnsi="Calibri"/>
          <w:b/>
          <w:color w:val="FF0000"/>
          <w:sz w:val="28"/>
        </w:rPr>
        <w:t>345  #</w:t>
      </w:r>
      <w:proofErr w:type="gramEnd"/>
      <w:r w:rsidR="004E2720">
        <w:rPr>
          <w:rFonts w:ascii="Calibri" w:hAnsi="Calibri"/>
          <w:b/>
          <w:color w:val="FF0000"/>
          <w:sz w:val="28"/>
        </w:rPr>
        <w:t>1-21 Odds</w:t>
      </w: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D577A0" w:rsidRDefault="00D85BDD" w:rsidP="00F30D3D">
      <w:pP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A51C0F" w:rsidRPr="004E2720" w:rsidRDefault="0089560A" w:rsidP="00BC7806">
      <w:pPr>
        <w:rPr>
          <w:rFonts w:ascii="Calibri" w:hAnsi="Calibri"/>
          <w:b/>
          <w:color w:val="1F497D" w:themeColor="text2"/>
          <w:sz w:val="32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3F414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 xml:space="preserve"> – Dec. </w:t>
      </w:r>
      <w:r w:rsidR="004A5452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4</w:t>
      </w:r>
      <w:r w:rsidR="003F4147" w:rsidRPr="003F4147">
        <w:rPr>
          <w:rFonts w:ascii="Calibri" w:hAnsi="Calibri"/>
          <w:b/>
          <w:i/>
          <w:color w:val="1F497D" w:themeColor="text2"/>
          <w:sz w:val="36"/>
          <w:szCs w:val="28"/>
          <w:u w:val="single"/>
          <w:vertAlign w:val="superscript"/>
        </w:rPr>
        <w:t>th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4E2720">
        <w:rPr>
          <w:rFonts w:ascii="Calibri" w:hAnsi="Calibri"/>
          <w:b/>
          <w:color w:val="1F497D" w:themeColor="text2"/>
          <w:sz w:val="36"/>
          <w:szCs w:val="28"/>
        </w:rPr>
        <w:tab/>
        <w:t>Chapter 6.3</w:t>
      </w:r>
    </w:p>
    <w:p w:rsidR="00F42C2D" w:rsidRPr="00F42C2D" w:rsidRDefault="00A51C0F" w:rsidP="00F42C2D">
      <w:pPr>
        <w:rPr>
          <w:rFonts w:ascii="Calibri" w:hAnsi="Calibri"/>
          <w:sz w:val="22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   </w:t>
      </w:r>
      <w:r w:rsidR="004E2720" w:rsidRPr="004E2720">
        <w:rPr>
          <w:rFonts w:ascii="Calibri" w:hAnsi="Calibri"/>
          <w:szCs w:val="32"/>
        </w:rPr>
        <w:t>Solve systems of linear equations by using the “Elimination” method.</w:t>
      </w:r>
      <w:r w:rsidRPr="004E2720">
        <w:rPr>
          <w:rFonts w:ascii="Calibri" w:hAnsi="Calibri"/>
          <w:b/>
          <w:szCs w:val="32"/>
        </w:rPr>
        <w:t xml:space="preserve">        </w:t>
      </w:r>
    </w:p>
    <w:p w:rsidR="0055346D" w:rsidRPr="00A934AD" w:rsidRDefault="00A51C0F" w:rsidP="005D3803">
      <w:pPr>
        <w:rPr>
          <w:rFonts w:ascii="Calibri" w:hAnsi="Calibri"/>
          <w:szCs w:val="28"/>
        </w:rPr>
      </w:pPr>
      <w:r w:rsidRPr="00A51C0F">
        <w:rPr>
          <w:rFonts w:ascii="Calibri" w:hAnsi="Calibri"/>
          <w:b/>
          <w:sz w:val="28"/>
          <w:szCs w:val="28"/>
        </w:rPr>
        <w:t>Activity:</w:t>
      </w:r>
      <w:r>
        <w:rPr>
          <w:rFonts w:ascii="Calibri" w:hAnsi="Calibri"/>
          <w:b/>
          <w:sz w:val="28"/>
          <w:szCs w:val="28"/>
        </w:rPr>
        <w:t xml:space="preserve">  </w:t>
      </w:r>
      <w:r w:rsidR="00A934AD">
        <w:rPr>
          <w:rFonts w:ascii="Calibri" w:hAnsi="Calibri"/>
          <w:b/>
          <w:sz w:val="28"/>
          <w:szCs w:val="28"/>
        </w:rPr>
        <w:t xml:space="preserve"> </w:t>
      </w:r>
      <w:r w:rsidR="004E2720" w:rsidRPr="004E2720">
        <w:rPr>
          <w:rFonts w:ascii="Calibri" w:hAnsi="Calibri"/>
          <w:szCs w:val="28"/>
        </w:rPr>
        <w:t xml:space="preserve">Warm-up; Notes p.348-351; </w:t>
      </w:r>
      <w:proofErr w:type="spellStart"/>
      <w:r w:rsidR="004E2720" w:rsidRPr="004E2720">
        <w:rPr>
          <w:rFonts w:ascii="Calibri" w:hAnsi="Calibri"/>
          <w:szCs w:val="28"/>
        </w:rPr>
        <w:t>SmartBoard</w:t>
      </w:r>
      <w:proofErr w:type="spellEnd"/>
      <w:r w:rsidR="004E2720" w:rsidRPr="004E2720">
        <w:rPr>
          <w:rFonts w:ascii="Calibri" w:hAnsi="Calibri"/>
          <w:szCs w:val="28"/>
        </w:rPr>
        <w:t xml:space="preserve"> Activity; Study guide handout</w:t>
      </w:r>
    </w:p>
    <w:p w:rsidR="00A51C0F" w:rsidRDefault="00A51C0F" w:rsidP="00BC780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Assessment:  </w:t>
      </w:r>
      <w:r w:rsidR="004E2720" w:rsidRPr="004E2720">
        <w:rPr>
          <w:rFonts w:ascii="Calibri" w:hAnsi="Calibri"/>
          <w:szCs w:val="28"/>
        </w:rPr>
        <w:t xml:space="preserve">HW Review; </w:t>
      </w:r>
      <w:proofErr w:type="spellStart"/>
      <w:r w:rsidR="004E2720" w:rsidRPr="004E2720">
        <w:rPr>
          <w:rFonts w:ascii="Calibri" w:hAnsi="Calibri"/>
          <w:szCs w:val="28"/>
        </w:rPr>
        <w:t>SmartBoard</w:t>
      </w:r>
      <w:proofErr w:type="spellEnd"/>
      <w:r w:rsidR="004E2720" w:rsidRPr="004E2720">
        <w:rPr>
          <w:rFonts w:ascii="Calibri" w:hAnsi="Calibri"/>
          <w:szCs w:val="28"/>
        </w:rPr>
        <w:t xml:space="preserve"> Responses; Q&amp;A</w:t>
      </w:r>
    </w:p>
    <w:p w:rsidR="00A51C0F" w:rsidRPr="00A51C0F" w:rsidRDefault="00A51C0F" w:rsidP="00BC7806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="004E2720">
        <w:rPr>
          <w:rFonts w:ascii="Calibri" w:hAnsi="Calibri"/>
          <w:b/>
          <w:color w:val="FF0000"/>
          <w:sz w:val="32"/>
          <w:szCs w:val="28"/>
        </w:rPr>
        <w:t xml:space="preserve">P. </w:t>
      </w:r>
      <w:proofErr w:type="gramStart"/>
      <w:r w:rsidR="004E2720">
        <w:rPr>
          <w:rFonts w:ascii="Calibri" w:hAnsi="Calibri"/>
          <w:b/>
          <w:color w:val="FF0000"/>
          <w:sz w:val="32"/>
          <w:szCs w:val="28"/>
        </w:rPr>
        <w:t>351  #</w:t>
      </w:r>
      <w:proofErr w:type="gramEnd"/>
      <w:r w:rsidR="004E2720">
        <w:rPr>
          <w:rFonts w:ascii="Calibri" w:hAnsi="Calibri"/>
          <w:b/>
          <w:color w:val="FF0000"/>
          <w:sz w:val="32"/>
          <w:szCs w:val="28"/>
        </w:rPr>
        <w:t xml:space="preserve"> 1-17 Odds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</w:p>
    <w:p w:rsidR="00214490" w:rsidRPr="005507D0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18"/>
        </w:rPr>
      </w:pPr>
    </w:p>
    <w:p w:rsidR="00214490" w:rsidRPr="004E2720" w:rsidRDefault="00214490" w:rsidP="00214490">
      <w:pPr>
        <w:rPr>
          <w:rFonts w:ascii="Calibri" w:hAnsi="Calibri"/>
          <w:b/>
          <w:color w:val="1F497D" w:themeColor="text2"/>
          <w:sz w:val="2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3F414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 xml:space="preserve"> – Dec. </w:t>
      </w:r>
      <w:r w:rsidR="004A5452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5</w:t>
      </w:r>
      <w:r w:rsidR="003F4147" w:rsidRPr="003F4147">
        <w:rPr>
          <w:rFonts w:ascii="Calibri" w:hAnsi="Calibri"/>
          <w:b/>
          <w:i/>
          <w:color w:val="1F497D" w:themeColor="text2"/>
          <w:sz w:val="36"/>
          <w:szCs w:val="28"/>
          <w:u w:val="single"/>
          <w:vertAlign w:val="superscript"/>
        </w:rPr>
        <w:t>th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4E2720">
        <w:rPr>
          <w:rFonts w:ascii="Calibri" w:hAnsi="Calibri"/>
          <w:b/>
          <w:color w:val="1F497D" w:themeColor="text2"/>
          <w:sz w:val="36"/>
          <w:szCs w:val="28"/>
        </w:rPr>
        <w:t>Chapter 6.4 &amp; Quiz 1 (6.1 &amp; 6.2)</w:t>
      </w:r>
    </w:p>
    <w:p w:rsidR="00214490" w:rsidRPr="002322D4" w:rsidRDefault="00214490" w:rsidP="000A2164">
      <w:pPr>
        <w:rPr>
          <w:rFonts w:ascii="Calibri" w:hAnsi="Calibri"/>
          <w:sz w:val="20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TSW</w:t>
      </w:r>
      <w:r w:rsidRPr="002322D4">
        <w:rPr>
          <w:rFonts w:ascii="Calibri" w:hAnsi="Calibri"/>
          <w:szCs w:val="32"/>
        </w:rPr>
        <w:t xml:space="preserve">:       </w:t>
      </w:r>
      <w:r w:rsidR="004E2720">
        <w:rPr>
          <w:rFonts w:ascii="Calibri" w:hAnsi="Calibri"/>
          <w:szCs w:val="32"/>
        </w:rPr>
        <w:t xml:space="preserve">Solve systems of linear equations using the “Elimination </w:t>
      </w:r>
      <w:r w:rsidR="003F4147">
        <w:rPr>
          <w:rFonts w:ascii="Calibri" w:hAnsi="Calibri"/>
          <w:szCs w:val="32"/>
        </w:rPr>
        <w:t>by</w:t>
      </w:r>
      <w:r w:rsidR="004E2720">
        <w:rPr>
          <w:rFonts w:ascii="Calibri" w:hAnsi="Calibri"/>
          <w:szCs w:val="32"/>
        </w:rPr>
        <w:t xml:space="preserve"> Multiplication” method.</w:t>
      </w:r>
    </w:p>
    <w:p w:rsidR="00214B85" w:rsidRDefault="00214490" w:rsidP="005D3803">
      <w:pPr>
        <w:rPr>
          <w:rFonts w:ascii="Calibri" w:hAnsi="Calibri"/>
          <w:sz w:val="32"/>
          <w:szCs w:val="32"/>
        </w:rPr>
      </w:pPr>
      <w:r w:rsidRPr="002322D4">
        <w:rPr>
          <w:rFonts w:ascii="Calibri" w:hAnsi="Calibri"/>
          <w:b/>
          <w:sz w:val="28"/>
          <w:szCs w:val="32"/>
        </w:rPr>
        <w:t>Activity</w:t>
      </w:r>
      <w:r w:rsidRPr="002322D4">
        <w:rPr>
          <w:rFonts w:ascii="Calibri" w:hAnsi="Calibri"/>
          <w:b/>
          <w:sz w:val="32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 w:rsidR="004E2720" w:rsidRPr="004E2720">
        <w:rPr>
          <w:rFonts w:ascii="Calibri" w:hAnsi="Calibri"/>
          <w:szCs w:val="32"/>
        </w:rPr>
        <w:t>Warm-up</w:t>
      </w:r>
      <w:r w:rsidR="004E2720">
        <w:rPr>
          <w:rFonts w:ascii="Calibri" w:hAnsi="Calibri"/>
          <w:szCs w:val="32"/>
        </w:rPr>
        <w:t xml:space="preserve">; Notes p. 355 – 357; </w:t>
      </w:r>
      <w:proofErr w:type="spellStart"/>
      <w:r w:rsidR="004E2720">
        <w:rPr>
          <w:rFonts w:ascii="Calibri" w:hAnsi="Calibri"/>
          <w:szCs w:val="32"/>
        </w:rPr>
        <w:t>SmartBoard</w:t>
      </w:r>
      <w:proofErr w:type="spellEnd"/>
      <w:r w:rsidR="004E2720">
        <w:rPr>
          <w:rFonts w:ascii="Calibri" w:hAnsi="Calibri"/>
          <w:szCs w:val="32"/>
        </w:rPr>
        <w:t xml:space="preserve"> Interactive; Study Guide handout</w:t>
      </w:r>
    </w:p>
    <w:p w:rsidR="00214490" w:rsidRPr="006D10F1" w:rsidRDefault="00214490" w:rsidP="00214490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</w:t>
      </w:r>
      <w:r w:rsidR="004E2720">
        <w:rPr>
          <w:rFonts w:ascii="Calibri" w:hAnsi="Calibri"/>
          <w:sz w:val="28"/>
          <w:szCs w:val="32"/>
        </w:rPr>
        <w:t>Quiz 1; HW Review, Q&amp;A</w:t>
      </w:r>
    </w:p>
    <w:p w:rsidR="0021449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</w:r>
      <w:r w:rsidR="004E2720">
        <w:rPr>
          <w:rFonts w:ascii="Calibri" w:hAnsi="Calibri"/>
          <w:b/>
          <w:color w:val="FF0000"/>
          <w:sz w:val="28"/>
          <w:szCs w:val="28"/>
        </w:rPr>
        <w:t>P. 358 - # 7-23 Odds</w:t>
      </w:r>
    </w:p>
    <w:p w:rsidR="00214490" w:rsidRPr="005507D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18"/>
          <w:szCs w:val="28"/>
        </w:rPr>
      </w:pPr>
    </w:p>
    <w:p w:rsidR="005D3803" w:rsidRDefault="00214490" w:rsidP="00A816C6">
      <w:pPr>
        <w:rPr>
          <w:rFonts w:ascii="Calibri" w:hAnsi="Calibri"/>
          <w:b/>
          <w:color w:val="1F497D" w:themeColor="text2"/>
          <w:sz w:val="36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3F414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 xml:space="preserve"> – Dec. </w:t>
      </w:r>
      <w:r w:rsidR="004A5452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6</w:t>
      </w:r>
      <w:r w:rsidR="003F4147" w:rsidRPr="003F4147">
        <w:rPr>
          <w:rFonts w:ascii="Calibri" w:hAnsi="Calibri"/>
          <w:b/>
          <w:i/>
          <w:color w:val="1F497D" w:themeColor="text2"/>
          <w:sz w:val="36"/>
          <w:szCs w:val="28"/>
          <w:u w:val="single"/>
          <w:vertAlign w:val="superscript"/>
        </w:rPr>
        <w:t>th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6F7A6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CE30F6">
        <w:rPr>
          <w:rFonts w:ascii="Calibri" w:hAnsi="Calibri"/>
          <w:b/>
          <w:color w:val="1F497D" w:themeColor="text2"/>
          <w:sz w:val="36"/>
          <w:szCs w:val="28"/>
        </w:rPr>
        <w:t>Review Day on 6.1 – 6.4</w:t>
      </w:r>
      <w:r w:rsidR="004E2720">
        <w:rPr>
          <w:rFonts w:ascii="Calibri" w:hAnsi="Calibri"/>
          <w:b/>
          <w:color w:val="1F497D" w:themeColor="text2"/>
          <w:sz w:val="36"/>
          <w:szCs w:val="28"/>
        </w:rPr>
        <w:t xml:space="preserve"> </w:t>
      </w:r>
    </w:p>
    <w:p w:rsidR="006F7A67" w:rsidRPr="00C23276" w:rsidRDefault="006F7A67" w:rsidP="00A816C6">
      <w:pPr>
        <w:rPr>
          <w:rFonts w:ascii="Calibri" w:hAnsi="Calibri"/>
          <w:sz w:val="28"/>
          <w:szCs w:val="28"/>
        </w:rPr>
      </w:pPr>
      <w:r w:rsidRPr="00C23276">
        <w:rPr>
          <w:rFonts w:ascii="Calibri" w:hAnsi="Calibri"/>
          <w:b/>
          <w:sz w:val="28"/>
          <w:szCs w:val="28"/>
        </w:rPr>
        <w:t>TSW:</w:t>
      </w:r>
      <w:r>
        <w:rPr>
          <w:rFonts w:ascii="Calibri" w:hAnsi="Calibri"/>
          <w:b/>
          <w:sz w:val="32"/>
          <w:szCs w:val="28"/>
        </w:rPr>
        <w:t xml:space="preserve">   </w:t>
      </w:r>
      <w:r w:rsidR="00CE30F6" w:rsidRPr="00CE30F6">
        <w:rPr>
          <w:rFonts w:ascii="Calibri" w:hAnsi="Calibri"/>
          <w:szCs w:val="28"/>
        </w:rPr>
        <w:t>Review all major concepts on solving systems of linear equations.</w:t>
      </w:r>
    </w:p>
    <w:p w:rsidR="005D3803" w:rsidRDefault="006F7A67" w:rsidP="00A816C6">
      <w:pPr>
        <w:rPr>
          <w:rFonts w:ascii="Calibri" w:hAnsi="Calibri"/>
          <w:b/>
          <w:sz w:val="28"/>
          <w:szCs w:val="28"/>
        </w:rPr>
      </w:pPr>
      <w:r w:rsidRPr="00C23276">
        <w:rPr>
          <w:rFonts w:ascii="Calibri" w:hAnsi="Calibri"/>
          <w:b/>
          <w:sz w:val="28"/>
          <w:szCs w:val="28"/>
        </w:rPr>
        <w:t>Activity</w:t>
      </w:r>
      <w:r w:rsidR="005D3803">
        <w:rPr>
          <w:rFonts w:ascii="Calibri" w:hAnsi="Calibri"/>
          <w:b/>
          <w:sz w:val="28"/>
          <w:szCs w:val="28"/>
        </w:rPr>
        <w:t>:</w:t>
      </w:r>
      <w:r w:rsidR="00CE30F6">
        <w:rPr>
          <w:rFonts w:ascii="Calibri" w:hAnsi="Calibri"/>
          <w:b/>
          <w:sz w:val="28"/>
          <w:szCs w:val="28"/>
        </w:rPr>
        <w:t xml:space="preserve">  </w:t>
      </w:r>
      <w:r w:rsidR="00CE30F6" w:rsidRPr="00CE30F6">
        <w:rPr>
          <w:rFonts w:ascii="Calibri" w:hAnsi="Calibri"/>
          <w:szCs w:val="28"/>
        </w:rPr>
        <w:t xml:space="preserve">Warm-up; HW Review; Quiz 2 in small groups; </w:t>
      </w:r>
      <w:proofErr w:type="spellStart"/>
      <w:r w:rsidR="00CE30F6" w:rsidRPr="00CE30F6">
        <w:rPr>
          <w:rFonts w:ascii="Calibri" w:hAnsi="Calibri"/>
          <w:szCs w:val="28"/>
        </w:rPr>
        <w:t>SmartBoard</w:t>
      </w:r>
      <w:proofErr w:type="spellEnd"/>
      <w:r w:rsidR="00CE30F6" w:rsidRPr="00CE30F6">
        <w:rPr>
          <w:rFonts w:ascii="Calibri" w:hAnsi="Calibri"/>
          <w:szCs w:val="28"/>
        </w:rPr>
        <w:t xml:space="preserve"> interactive</w:t>
      </w:r>
    </w:p>
    <w:p w:rsidR="005D3803" w:rsidRPr="00CE30F6" w:rsidRDefault="006F7A67" w:rsidP="00A816C6">
      <w:pPr>
        <w:rPr>
          <w:rFonts w:ascii="Calibri" w:hAnsi="Calibri"/>
          <w:szCs w:val="28"/>
        </w:rPr>
      </w:pPr>
      <w:r w:rsidRPr="00C23276">
        <w:rPr>
          <w:rFonts w:ascii="Calibri" w:hAnsi="Calibri"/>
          <w:b/>
          <w:sz w:val="28"/>
          <w:szCs w:val="28"/>
        </w:rPr>
        <w:t xml:space="preserve">Assessment:  </w:t>
      </w:r>
      <w:r w:rsidR="00CE30F6" w:rsidRPr="00CE30F6">
        <w:rPr>
          <w:rFonts w:ascii="Calibri" w:hAnsi="Calibri"/>
          <w:szCs w:val="28"/>
        </w:rPr>
        <w:t>Responses to group activity and results of quiz 2</w:t>
      </w:r>
    </w:p>
    <w:p w:rsidR="006F7A67" w:rsidRPr="00CE30F6" w:rsidRDefault="006F7A67" w:rsidP="00A816C6">
      <w:pPr>
        <w:rPr>
          <w:rFonts w:ascii="Calibri" w:hAnsi="Calibri"/>
          <w:b/>
          <w:color w:val="FF0000"/>
          <w:sz w:val="32"/>
          <w:szCs w:val="28"/>
        </w:rPr>
      </w:pPr>
      <w:r w:rsidRPr="00C23276">
        <w:rPr>
          <w:rFonts w:ascii="Calibri" w:hAnsi="Calibri"/>
          <w:b/>
          <w:color w:val="FF0000"/>
          <w:sz w:val="36"/>
          <w:szCs w:val="28"/>
        </w:rPr>
        <w:t xml:space="preserve">HW:  </w:t>
      </w:r>
      <w:r w:rsidR="00CE30F6">
        <w:rPr>
          <w:rFonts w:ascii="Calibri" w:hAnsi="Calibri"/>
          <w:b/>
          <w:color w:val="FF0000"/>
          <w:sz w:val="32"/>
          <w:szCs w:val="28"/>
        </w:rPr>
        <w:t>FINAL EXAM on TUES. 12-11-12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F669DA" w:rsidRDefault="004157C0" w:rsidP="005D3803">
      <w:pPr>
        <w:rPr>
          <w:rFonts w:ascii="Calibri" w:hAnsi="Calibri"/>
          <w:b/>
          <w:color w:val="1F497D" w:themeColor="text2"/>
          <w:sz w:val="44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3F414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 xml:space="preserve"> – Dec. </w:t>
      </w:r>
      <w:r w:rsidR="004A5452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7</w:t>
      </w:r>
      <w:r w:rsidR="003F4147" w:rsidRPr="003F4147">
        <w:rPr>
          <w:rFonts w:ascii="Calibri" w:hAnsi="Calibri"/>
          <w:b/>
          <w:i/>
          <w:color w:val="1F497D" w:themeColor="text2"/>
          <w:sz w:val="36"/>
          <w:szCs w:val="28"/>
          <w:u w:val="single"/>
          <w:vertAlign w:val="superscript"/>
        </w:rPr>
        <w:t>th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89560A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="005D3803">
        <w:rPr>
          <w:rFonts w:ascii="Calibri" w:hAnsi="Calibri"/>
          <w:b/>
          <w:color w:val="1F497D" w:themeColor="text2"/>
          <w:sz w:val="44"/>
          <w:szCs w:val="28"/>
        </w:rPr>
        <w:t xml:space="preserve"> HALF DAY SCHEDULE</w:t>
      </w:r>
      <w:r w:rsidR="00F669DA">
        <w:rPr>
          <w:rFonts w:ascii="Calibri" w:hAnsi="Calibri"/>
          <w:b/>
          <w:color w:val="1F497D" w:themeColor="text2"/>
          <w:sz w:val="44"/>
          <w:szCs w:val="28"/>
        </w:rPr>
        <w:t xml:space="preserve"> </w:t>
      </w:r>
    </w:p>
    <w:p w:rsidR="00DD2A0D" w:rsidRDefault="00F669DA" w:rsidP="005D3803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1F497D" w:themeColor="text2"/>
          <w:sz w:val="44"/>
          <w:szCs w:val="28"/>
        </w:rPr>
        <w:t>Final Test Review</w:t>
      </w:r>
    </w:p>
    <w:p w:rsidR="007D419D" w:rsidRDefault="007363F2" w:rsidP="00E356DF">
      <w:pPr>
        <w:rPr>
          <w:rFonts w:ascii="Calibri" w:hAnsi="Calibri"/>
          <w:b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below)</w:t>
      </w:r>
      <w:r w:rsidR="005D3803">
        <w:rPr>
          <w:rFonts w:ascii="Calibri" w:hAnsi="Calibri"/>
          <w:color w:val="7030A0"/>
        </w:rPr>
        <w:t xml:space="preserve">  </w:t>
      </w:r>
      <w:r w:rsidR="002F6F3F">
        <w:rPr>
          <w:rFonts w:ascii="Calibri" w:hAnsi="Calibri"/>
          <w:color w:val="7030A0"/>
        </w:rPr>
        <w:t xml:space="preserve"> </w:t>
      </w:r>
      <w:r w:rsidR="004A5452" w:rsidRPr="004A5452">
        <w:rPr>
          <w:rFonts w:ascii="Calibri" w:hAnsi="Calibri"/>
          <w:b/>
          <w:color w:val="7030A0"/>
        </w:rPr>
        <w:t>A.CED.2; A.CED.3; A.REI.5; A.REI.6</w:t>
      </w:r>
    </w:p>
    <w:p w:rsidR="00FB20CB" w:rsidRDefault="00FB20CB" w:rsidP="00E356DF">
      <w:pPr>
        <w:rPr>
          <w:rFonts w:ascii="Calibri" w:hAnsi="Calibri"/>
          <w:b/>
          <w:color w:val="7030A0"/>
        </w:rPr>
      </w:pPr>
    </w:p>
    <w:p w:rsidR="00FB20CB" w:rsidRDefault="00FB20CB" w:rsidP="00E356DF">
      <w:pPr>
        <w:rPr>
          <w:rFonts w:ascii="Calibri" w:hAnsi="Calibri"/>
          <w:b/>
          <w:color w:val="7030A0"/>
        </w:rPr>
      </w:pPr>
    </w:p>
    <w:p w:rsidR="00FB20CB" w:rsidRDefault="00FB20CB" w:rsidP="00E356DF">
      <w:pPr>
        <w:rPr>
          <w:rFonts w:ascii="Calibri" w:hAnsi="Calibri"/>
          <w:color w:val="7030A0"/>
        </w:rPr>
      </w:pPr>
    </w:p>
    <w:p w:rsidR="00AC27B9" w:rsidRDefault="00DD2A0D" w:rsidP="00E356DF">
      <w:pPr>
        <w:rPr>
          <w:rFonts w:ascii="Calibri" w:hAnsi="Calibri"/>
          <w:b/>
          <w:noProof/>
          <w:color w:val="7030A0"/>
          <w:sz w:val="40"/>
        </w:rPr>
      </w:pPr>
      <w:r w:rsidRPr="00DD2A0D">
        <w:rPr>
          <w:rFonts w:ascii="Calibri" w:hAnsi="Calibri"/>
          <w:b/>
          <w:noProof/>
          <w:color w:val="7030A0"/>
          <w:sz w:val="40"/>
        </w:rPr>
        <w:lastRenderedPageBreak/>
        <w:t xml:space="preserve"> </w:t>
      </w:r>
      <w:r w:rsidR="007820EF">
        <w:rPr>
          <w:rFonts w:ascii="Calibri" w:hAnsi="Calibri"/>
          <w:b/>
          <w:noProof/>
          <w:color w:val="7030A0"/>
          <w:sz w:val="40"/>
        </w:rPr>
        <w:drawing>
          <wp:inline distT="0" distB="0" distL="0" distR="0">
            <wp:extent cx="6130807" cy="5067300"/>
            <wp:effectExtent l="19050" t="0" r="32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7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7B9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17F16"/>
    <w:rsid w:val="000317A0"/>
    <w:rsid w:val="000372E8"/>
    <w:rsid w:val="00046CF5"/>
    <w:rsid w:val="0006118F"/>
    <w:rsid w:val="00062A9F"/>
    <w:rsid w:val="00071DEB"/>
    <w:rsid w:val="00074115"/>
    <w:rsid w:val="0007583C"/>
    <w:rsid w:val="000A2164"/>
    <w:rsid w:val="000A586D"/>
    <w:rsid w:val="000B4418"/>
    <w:rsid w:val="000C271E"/>
    <w:rsid w:val="000C448A"/>
    <w:rsid w:val="000D703D"/>
    <w:rsid w:val="000D73E5"/>
    <w:rsid w:val="000E2990"/>
    <w:rsid w:val="0010165F"/>
    <w:rsid w:val="00132BB9"/>
    <w:rsid w:val="0014285E"/>
    <w:rsid w:val="001A0841"/>
    <w:rsid w:val="001A5C6A"/>
    <w:rsid w:val="001C50B1"/>
    <w:rsid w:val="001C693C"/>
    <w:rsid w:val="001D15BC"/>
    <w:rsid w:val="001D39D8"/>
    <w:rsid w:val="001D700E"/>
    <w:rsid w:val="001F6B43"/>
    <w:rsid w:val="00207DFB"/>
    <w:rsid w:val="00211626"/>
    <w:rsid w:val="00212C11"/>
    <w:rsid w:val="00214490"/>
    <w:rsid w:val="00214B85"/>
    <w:rsid w:val="002160DD"/>
    <w:rsid w:val="00220FF7"/>
    <w:rsid w:val="0023122B"/>
    <w:rsid w:val="002322D4"/>
    <w:rsid w:val="00236ADC"/>
    <w:rsid w:val="0025280B"/>
    <w:rsid w:val="00257DC5"/>
    <w:rsid w:val="00260B05"/>
    <w:rsid w:val="002854EA"/>
    <w:rsid w:val="00292362"/>
    <w:rsid w:val="002926DA"/>
    <w:rsid w:val="002A0D66"/>
    <w:rsid w:val="002A61D6"/>
    <w:rsid w:val="002A67FB"/>
    <w:rsid w:val="002B13CF"/>
    <w:rsid w:val="002C38CB"/>
    <w:rsid w:val="002D65CD"/>
    <w:rsid w:val="002F6F3F"/>
    <w:rsid w:val="00306FBA"/>
    <w:rsid w:val="0031151B"/>
    <w:rsid w:val="00332BB2"/>
    <w:rsid w:val="00341790"/>
    <w:rsid w:val="003821A4"/>
    <w:rsid w:val="003B7F5E"/>
    <w:rsid w:val="003D613B"/>
    <w:rsid w:val="003F25F6"/>
    <w:rsid w:val="003F4147"/>
    <w:rsid w:val="003F5546"/>
    <w:rsid w:val="0040784F"/>
    <w:rsid w:val="004116A1"/>
    <w:rsid w:val="0041254C"/>
    <w:rsid w:val="004157C0"/>
    <w:rsid w:val="00432C11"/>
    <w:rsid w:val="0043610E"/>
    <w:rsid w:val="004420EB"/>
    <w:rsid w:val="0045763B"/>
    <w:rsid w:val="004662BE"/>
    <w:rsid w:val="0048145C"/>
    <w:rsid w:val="004845AC"/>
    <w:rsid w:val="00486D6F"/>
    <w:rsid w:val="004A5452"/>
    <w:rsid w:val="004C1668"/>
    <w:rsid w:val="004E2720"/>
    <w:rsid w:val="004F6642"/>
    <w:rsid w:val="00501BE2"/>
    <w:rsid w:val="005324EC"/>
    <w:rsid w:val="00535061"/>
    <w:rsid w:val="0054609C"/>
    <w:rsid w:val="005471C7"/>
    <w:rsid w:val="00547544"/>
    <w:rsid w:val="005507D0"/>
    <w:rsid w:val="0055344F"/>
    <w:rsid w:val="0055346D"/>
    <w:rsid w:val="005571E7"/>
    <w:rsid w:val="0056579E"/>
    <w:rsid w:val="00566CD5"/>
    <w:rsid w:val="0056787A"/>
    <w:rsid w:val="00570F4E"/>
    <w:rsid w:val="005761C1"/>
    <w:rsid w:val="00581539"/>
    <w:rsid w:val="00585A3E"/>
    <w:rsid w:val="00586341"/>
    <w:rsid w:val="005C69F5"/>
    <w:rsid w:val="005D13B1"/>
    <w:rsid w:val="005D3803"/>
    <w:rsid w:val="00621D5D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D10F1"/>
    <w:rsid w:val="006D4963"/>
    <w:rsid w:val="006E6A5E"/>
    <w:rsid w:val="006F256D"/>
    <w:rsid w:val="006F26E4"/>
    <w:rsid w:val="006F7A67"/>
    <w:rsid w:val="00700A71"/>
    <w:rsid w:val="00700EEF"/>
    <w:rsid w:val="007012C6"/>
    <w:rsid w:val="00710005"/>
    <w:rsid w:val="0071349B"/>
    <w:rsid w:val="00721E96"/>
    <w:rsid w:val="0072708E"/>
    <w:rsid w:val="007328A2"/>
    <w:rsid w:val="007363F2"/>
    <w:rsid w:val="00746C29"/>
    <w:rsid w:val="00753D6D"/>
    <w:rsid w:val="00755178"/>
    <w:rsid w:val="00756626"/>
    <w:rsid w:val="007820EF"/>
    <w:rsid w:val="007868C2"/>
    <w:rsid w:val="0078692C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70463"/>
    <w:rsid w:val="00893F1F"/>
    <w:rsid w:val="0089560A"/>
    <w:rsid w:val="008C1C99"/>
    <w:rsid w:val="008C48B9"/>
    <w:rsid w:val="008E320E"/>
    <w:rsid w:val="008E611C"/>
    <w:rsid w:val="00922B09"/>
    <w:rsid w:val="00927D67"/>
    <w:rsid w:val="00927FAF"/>
    <w:rsid w:val="00934408"/>
    <w:rsid w:val="00943327"/>
    <w:rsid w:val="00946DA0"/>
    <w:rsid w:val="009521FE"/>
    <w:rsid w:val="00962793"/>
    <w:rsid w:val="00987CF6"/>
    <w:rsid w:val="00990F76"/>
    <w:rsid w:val="009A2CC0"/>
    <w:rsid w:val="009A64F2"/>
    <w:rsid w:val="009C1471"/>
    <w:rsid w:val="009C4522"/>
    <w:rsid w:val="009D1F0A"/>
    <w:rsid w:val="009E7C29"/>
    <w:rsid w:val="009F1918"/>
    <w:rsid w:val="00A00E1C"/>
    <w:rsid w:val="00A30C3D"/>
    <w:rsid w:val="00A430C2"/>
    <w:rsid w:val="00A51C0F"/>
    <w:rsid w:val="00A6034C"/>
    <w:rsid w:val="00A76244"/>
    <w:rsid w:val="00A816C6"/>
    <w:rsid w:val="00A82A66"/>
    <w:rsid w:val="00A934AD"/>
    <w:rsid w:val="00A94672"/>
    <w:rsid w:val="00A94D34"/>
    <w:rsid w:val="00AA375A"/>
    <w:rsid w:val="00AA6479"/>
    <w:rsid w:val="00AC200C"/>
    <w:rsid w:val="00AC27B9"/>
    <w:rsid w:val="00AD34FD"/>
    <w:rsid w:val="00AD4758"/>
    <w:rsid w:val="00B12021"/>
    <w:rsid w:val="00B16A5E"/>
    <w:rsid w:val="00B22D44"/>
    <w:rsid w:val="00B35A2B"/>
    <w:rsid w:val="00B37771"/>
    <w:rsid w:val="00B55CB1"/>
    <w:rsid w:val="00B6101A"/>
    <w:rsid w:val="00B7555C"/>
    <w:rsid w:val="00B806AB"/>
    <w:rsid w:val="00B90D35"/>
    <w:rsid w:val="00B97C6C"/>
    <w:rsid w:val="00BA08D8"/>
    <w:rsid w:val="00BA78FB"/>
    <w:rsid w:val="00BC1DBC"/>
    <w:rsid w:val="00BC21BA"/>
    <w:rsid w:val="00BC7806"/>
    <w:rsid w:val="00BE5108"/>
    <w:rsid w:val="00C012D8"/>
    <w:rsid w:val="00C202F1"/>
    <w:rsid w:val="00C23276"/>
    <w:rsid w:val="00C4413C"/>
    <w:rsid w:val="00C45DBE"/>
    <w:rsid w:val="00C47ACE"/>
    <w:rsid w:val="00C66E60"/>
    <w:rsid w:val="00C6728F"/>
    <w:rsid w:val="00C77215"/>
    <w:rsid w:val="00C92672"/>
    <w:rsid w:val="00C9274F"/>
    <w:rsid w:val="00CE30F6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BDD"/>
    <w:rsid w:val="00DA2813"/>
    <w:rsid w:val="00DB7EA3"/>
    <w:rsid w:val="00DC2BA8"/>
    <w:rsid w:val="00DD2A0D"/>
    <w:rsid w:val="00DF3E22"/>
    <w:rsid w:val="00E01A32"/>
    <w:rsid w:val="00E135BE"/>
    <w:rsid w:val="00E2531F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0434"/>
    <w:rsid w:val="00E869D9"/>
    <w:rsid w:val="00EB3093"/>
    <w:rsid w:val="00EC3451"/>
    <w:rsid w:val="00EC7734"/>
    <w:rsid w:val="00EE33C3"/>
    <w:rsid w:val="00EF2BC6"/>
    <w:rsid w:val="00EF2D89"/>
    <w:rsid w:val="00F126F3"/>
    <w:rsid w:val="00F1519C"/>
    <w:rsid w:val="00F24E6F"/>
    <w:rsid w:val="00F30D3D"/>
    <w:rsid w:val="00F42C2D"/>
    <w:rsid w:val="00F57001"/>
    <w:rsid w:val="00F669DA"/>
    <w:rsid w:val="00F705E9"/>
    <w:rsid w:val="00F733D8"/>
    <w:rsid w:val="00F741A6"/>
    <w:rsid w:val="00F80EF0"/>
    <w:rsid w:val="00F914EE"/>
    <w:rsid w:val="00F91CA6"/>
    <w:rsid w:val="00F95E4D"/>
    <w:rsid w:val="00FA2E76"/>
    <w:rsid w:val="00FA2ECB"/>
    <w:rsid w:val="00FA561E"/>
    <w:rsid w:val="00FB20CB"/>
    <w:rsid w:val="00FB3C57"/>
    <w:rsid w:val="00FE06D3"/>
    <w:rsid w:val="00FE6C74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3</cp:revision>
  <dcterms:created xsi:type="dcterms:W3CDTF">2012-12-03T15:20:00Z</dcterms:created>
  <dcterms:modified xsi:type="dcterms:W3CDTF">2012-12-03T18:36:00Z</dcterms:modified>
</cp:coreProperties>
</file>